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18" w:rsidRDefault="00FE20AD">
      <w:pPr>
        <w:rPr>
          <w:u w:val="single"/>
        </w:rPr>
      </w:pPr>
      <w:r w:rsidRPr="006D5759">
        <w:rPr>
          <w:u w:val="single"/>
        </w:rPr>
        <w:t>Missing 6 year plans:</w:t>
      </w:r>
    </w:p>
    <w:p w:rsidR="006D5759" w:rsidRPr="009033EF" w:rsidRDefault="006D5759">
      <w:pPr>
        <w:rPr>
          <w:color w:val="FFC000" w:themeColor="accent4"/>
        </w:rPr>
      </w:pPr>
      <w:r>
        <w:t>AGRI-Not all filled in,</w:t>
      </w:r>
      <w:r w:rsidR="00C10BCA">
        <w:t xml:space="preserve"> most are. E</w:t>
      </w:r>
      <w:r>
        <w:t>mailed 2/27</w:t>
      </w:r>
      <w:r w:rsidR="00C10BCA">
        <w:t>, Gregg is responding with questions I forwarded to you</w:t>
      </w:r>
      <w:r w:rsidR="0013720C">
        <w:t>—</w:t>
      </w:r>
      <w:r w:rsidR="0013720C">
        <w:rPr>
          <w:color w:val="0070C0"/>
        </w:rPr>
        <w:t xml:space="preserve">will go back and check his </w:t>
      </w:r>
      <w:proofErr w:type="gramStart"/>
      <w:r w:rsidR="0013720C">
        <w:rPr>
          <w:color w:val="0070C0"/>
        </w:rPr>
        <w:t>email  Note</w:t>
      </w:r>
      <w:proofErr w:type="gramEnd"/>
      <w:r w:rsidR="0013720C">
        <w:rPr>
          <w:color w:val="0070C0"/>
        </w:rPr>
        <w:t>:  I don’t think individual work experience courses need to be included, yet</w:t>
      </w:r>
    </w:p>
    <w:p w:rsidR="00FC0086" w:rsidRPr="004036FD" w:rsidRDefault="00FC0086">
      <w:pPr>
        <w:rPr>
          <w:color w:val="00B050"/>
        </w:rPr>
      </w:pPr>
      <w:r>
        <w:t>BIOL-emailed 2/27</w:t>
      </w:r>
      <w:r w:rsidR="004036FD">
        <w:t>-</w:t>
      </w:r>
      <w:r w:rsidR="00443062">
        <w:rPr>
          <w:color w:val="00B050"/>
        </w:rPr>
        <w:t xml:space="preserve">Haven’t </w:t>
      </w:r>
      <w:r w:rsidR="00A97FEA">
        <w:rPr>
          <w:color w:val="00B050"/>
        </w:rPr>
        <w:t>heard anything.</w:t>
      </w:r>
      <w:r w:rsidR="0013720C">
        <w:rPr>
          <w:color w:val="00B050"/>
        </w:rPr>
        <w:t xml:space="preserve">  </w:t>
      </w:r>
      <w:r w:rsidR="0013720C" w:rsidRPr="0013720C">
        <w:rPr>
          <w:color w:val="0070C0"/>
        </w:rPr>
        <w:t>I will email Joe</w:t>
      </w:r>
      <w:r w:rsidR="00E07FDB">
        <w:rPr>
          <w:color w:val="0070C0"/>
        </w:rPr>
        <w:t xml:space="preserve"> </w:t>
      </w:r>
      <w:r w:rsidR="00E07FDB" w:rsidRPr="00E07FDB">
        <w:rPr>
          <w:color w:val="7030A0"/>
        </w:rPr>
        <w:t>3/9/17</w:t>
      </w:r>
      <w:r w:rsidR="006C703F">
        <w:rPr>
          <w:color w:val="7030A0"/>
        </w:rPr>
        <w:t xml:space="preserve"> response received</w:t>
      </w:r>
      <w:r w:rsidR="00443062">
        <w:rPr>
          <w:color w:val="7030A0"/>
        </w:rPr>
        <w:t>—will send</w:t>
      </w:r>
      <w:bookmarkStart w:id="0" w:name="_GoBack"/>
      <w:bookmarkEnd w:id="0"/>
    </w:p>
    <w:p w:rsidR="00637E06" w:rsidRDefault="00637E06"/>
    <w:p w:rsidR="00637E06" w:rsidRDefault="00637E06">
      <w:pPr>
        <w:rPr>
          <w:u w:val="single"/>
        </w:rPr>
      </w:pPr>
      <w:r w:rsidRPr="00637E06">
        <w:rPr>
          <w:u w:val="single"/>
        </w:rPr>
        <w:t>Missing SLO Assessments:</w:t>
      </w:r>
    </w:p>
    <w:p w:rsidR="00637E06" w:rsidRDefault="008D59B8">
      <w:pPr>
        <w:rPr>
          <w:color w:val="BF8F00" w:themeColor="accent4" w:themeShade="BF"/>
        </w:rPr>
      </w:pPr>
      <w:r w:rsidRPr="001E1B8D">
        <w:t>NRES-not a program</w:t>
      </w:r>
      <w:r w:rsidR="001E1B8D">
        <w:t>—</w:t>
      </w:r>
      <w:r w:rsidR="001E1B8D">
        <w:rPr>
          <w:color w:val="FF0000"/>
        </w:rPr>
        <w:t>Are these stand-alone courses?  If so, they are like astronomy in Physical Science</w:t>
      </w:r>
      <w:r w:rsidR="004036FD">
        <w:rPr>
          <w:color w:val="FF0000"/>
        </w:rPr>
        <w:t>-</w:t>
      </w:r>
      <w:r w:rsidR="004036FD">
        <w:rPr>
          <w:color w:val="00B050"/>
        </w:rPr>
        <w:t>can be part of a degree, no SLO’s ever, no plan</w:t>
      </w:r>
      <w:r w:rsidR="009033EF">
        <w:rPr>
          <w:color w:val="00B050"/>
        </w:rPr>
        <w:t>-</w:t>
      </w:r>
      <w:r w:rsidR="009033EF">
        <w:rPr>
          <w:color w:val="BF8F00" w:themeColor="accent4" w:themeShade="BF"/>
        </w:rPr>
        <w:t>NRES B1 has 9 SLO’s, B2 has none</w:t>
      </w:r>
    </w:p>
    <w:p w:rsidR="00CB226B" w:rsidRPr="00CB226B" w:rsidRDefault="00CB226B" w:rsidP="004A1A3F">
      <w:pPr>
        <w:ind w:firstLine="720"/>
        <w:rPr>
          <w:b/>
          <w:color w:val="00B0F0"/>
        </w:rPr>
      </w:pPr>
      <w:r w:rsidRPr="00CB226B">
        <w:rPr>
          <w:b/>
          <w:color w:val="00B0F0"/>
        </w:rPr>
        <w:t>NRES—please put the SLOs in the Ag plan and ask them to fill that out, too.</w:t>
      </w:r>
    </w:p>
    <w:p w:rsidR="00F4151C" w:rsidRDefault="00F4151C">
      <w:pPr>
        <w:rPr>
          <w:color w:val="BF8F00" w:themeColor="accent4" w:themeShade="BF"/>
        </w:rPr>
      </w:pPr>
      <w:r>
        <w:t>WTRT-not a program</w:t>
      </w:r>
      <w:r w:rsidR="001E1B8D">
        <w:t>--</w:t>
      </w:r>
      <w:r w:rsidR="001E1B8D" w:rsidRPr="001E1B8D">
        <w:rPr>
          <w:color w:val="FF0000"/>
        </w:rPr>
        <w:t xml:space="preserve"> </w:t>
      </w:r>
      <w:r w:rsidR="001E1B8D">
        <w:rPr>
          <w:color w:val="FF0000"/>
        </w:rPr>
        <w:t>Are these stand-alone courses?  If so, they are like astronomy in Physical Science</w:t>
      </w:r>
      <w:r w:rsidR="004036FD">
        <w:rPr>
          <w:color w:val="FF0000"/>
        </w:rPr>
        <w:t>-</w:t>
      </w:r>
      <w:r w:rsidR="004036FD">
        <w:rPr>
          <w:color w:val="00B050"/>
        </w:rPr>
        <w:t xml:space="preserve">no SLO’s ever, not on a plan, are </w:t>
      </w:r>
      <w:proofErr w:type="spellStart"/>
      <w:r w:rsidR="004036FD">
        <w:rPr>
          <w:color w:val="00B050"/>
        </w:rPr>
        <w:t>stand alone</w:t>
      </w:r>
      <w:proofErr w:type="spellEnd"/>
      <w:r w:rsidR="009033EF">
        <w:rPr>
          <w:color w:val="00B050"/>
        </w:rPr>
        <w:t>-</w:t>
      </w:r>
      <w:r w:rsidR="009033EF">
        <w:rPr>
          <w:color w:val="BF8F00" w:themeColor="accent4" w:themeShade="BF"/>
        </w:rPr>
        <w:t>Has SLO’s</w:t>
      </w:r>
      <w:r w:rsidR="00E66EF9">
        <w:rPr>
          <w:color w:val="BF8F00" w:themeColor="accent4" w:themeShade="BF"/>
        </w:rPr>
        <w:t xml:space="preserve"> on COR</w:t>
      </w:r>
    </w:p>
    <w:p w:rsidR="00E07FDB" w:rsidRPr="00CB226B" w:rsidRDefault="00E07FDB" w:rsidP="004A1A3F">
      <w:pPr>
        <w:ind w:firstLine="720"/>
        <w:rPr>
          <w:b/>
          <w:color w:val="00B0F0"/>
        </w:rPr>
      </w:pPr>
      <w:r w:rsidRPr="00CB226B">
        <w:rPr>
          <w:b/>
          <w:color w:val="00B0F0"/>
        </w:rPr>
        <w:t>WTRT—please put the SLOs on the EIT plan—they need to have a plan.</w:t>
      </w:r>
    </w:p>
    <w:p w:rsidR="00CC3098" w:rsidRPr="004A1A3F" w:rsidRDefault="00C10BCA">
      <w:pPr>
        <w:rPr>
          <w:color w:val="C00000"/>
        </w:rPr>
      </w:pPr>
      <w:r w:rsidRPr="004A1A3F">
        <w:rPr>
          <w:color w:val="C00000"/>
        </w:rPr>
        <w:t xml:space="preserve">March </w:t>
      </w:r>
      <w:r w:rsidR="001E1B8D" w:rsidRPr="004A1A3F">
        <w:rPr>
          <w:color w:val="C00000"/>
        </w:rPr>
        <w:t>9</w:t>
      </w:r>
      <w:r w:rsidRPr="004A1A3F">
        <w:rPr>
          <w:color w:val="C00000"/>
        </w:rPr>
        <w:t>, 2017</w:t>
      </w:r>
    </w:p>
    <w:p w:rsidR="00CC3098" w:rsidRDefault="00CC3098"/>
    <w:p w:rsidR="006D5759" w:rsidRDefault="006D5759"/>
    <w:p w:rsidR="006D5759" w:rsidRPr="006D5759" w:rsidRDefault="006D5759"/>
    <w:p w:rsidR="00FE20AD" w:rsidRDefault="00FE20AD"/>
    <w:sectPr w:rsidR="00FE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AD"/>
    <w:rsid w:val="000E1DE4"/>
    <w:rsid w:val="0013720C"/>
    <w:rsid w:val="001E1B8D"/>
    <w:rsid w:val="001E3FB7"/>
    <w:rsid w:val="004036FD"/>
    <w:rsid w:val="00443062"/>
    <w:rsid w:val="0047241C"/>
    <w:rsid w:val="004A1A3F"/>
    <w:rsid w:val="004F6E18"/>
    <w:rsid w:val="0056076F"/>
    <w:rsid w:val="005C4168"/>
    <w:rsid w:val="00616E98"/>
    <w:rsid w:val="00637E06"/>
    <w:rsid w:val="006C703F"/>
    <w:rsid w:val="006D5759"/>
    <w:rsid w:val="00800CB3"/>
    <w:rsid w:val="008D59B8"/>
    <w:rsid w:val="009033EF"/>
    <w:rsid w:val="00A92E1F"/>
    <w:rsid w:val="00A97FEA"/>
    <w:rsid w:val="00C10BCA"/>
    <w:rsid w:val="00CB226B"/>
    <w:rsid w:val="00CC3098"/>
    <w:rsid w:val="00D875FC"/>
    <w:rsid w:val="00E07FDB"/>
    <w:rsid w:val="00E66EF9"/>
    <w:rsid w:val="00ED09BE"/>
    <w:rsid w:val="00F4151C"/>
    <w:rsid w:val="00FC0086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A4725-ADAF-4B98-B332-C737EA41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Kate Pluta</cp:lastModifiedBy>
  <cp:revision>3</cp:revision>
  <cp:lastPrinted>2017-03-09T18:58:00Z</cp:lastPrinted>
  <dcterms:created xsi:type="dcterms:W3CDTF">2017-03-10T03:13:00Z</dcterms:created>
  <dcterms:modified xsi:type="dcterms:W3CDTF">2017-03-10T03:14:00Z</dcterms:modified>
</cp:coreProperties>
</file>